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22" w:rsidRDefault="00945222" w:rsidP="00945222">
      <w:pPr>
        <w:pStyle w:val="ListParagraph"/>
        <w:jc w:val="right"/>
      </w:pPr>
      <w:r>
        <w:t xml:space="preserve">25 </w:t>
      </w:r>
      <w:proofErr w:type="spellStart"/>
      <w:r>
        <w:t>Rosamund</w:t>
      </w:r>
      <w:proofErr w:type="spellEnd"/>
      <w:r>
        <w:t xml:space="preserve"> Drive</w:t>
      </w:r>
    </w:p>
    <w:p w:rsidR="00945222" w:rsidRDefault="00945222" w:rsidP="00945222">
      <w:pPr>
        <w:pStyle w:val="ListParagraph"/>
        <w:jc w:val="right"/>
      </w:pPr>
      <w:r>
        <w:t>Woodstock</w:t>
      </w:r>
    </w:p>
    <w:p w:rsidR="00945222" w:rsidRDefault="00945222" w:rsidP="00945222">
      <w:pPr>
        <w:pStyle w:val="ListParagraph"/>
        <w:jc w:val="right"/>
      </w:pPr>
      <w:r>
        <w:t>Oxon</w:t>
      </w:r>
    </w:p>
    <w:p w:rsidR="00945222" w:rsidRDefault="00945222" w:rsidP="00945222">
      <w:pPr>
        <w:pStyle w:val="ListParagraph"/>
        <w:jc w:val="right"/>
      </w:pPr>
      <w:r>
        <w:t>OX20 1YE</w:t>
      </w:r>
    </w:p>
    <w:p w:rsidR="001F614A" w:rsidRDefault="001F614A" w:rsidP="001F614A">
      <w:pPr>
        <w:pStyle w:val="ListParagraph"/>
      </w:pPr>
      <w:r>
        <w:t>Planning Department</w:t>
      </w:r>
    </w:p>
    <w:p w:rsidR="00945222" w:rsidRDefault="00945222" w:rsidP="00945222">
      <w:pPr>
        <w:pStyle w:val="ListParagraph"/>
      </w:pPr>
      <w:r>
        <w:t xml:space="preserve">Cherwell District Council </w:t>
      </w:r>
    </w:p>
    <w:p w:rsidR="00945222" w:rsidRDefault="00945222" w:rsidP="00945222">
      <w:pPr>
        <w:pStyle w:val="ListParagraph"/>
      </w:pPr>
      <w:proofErr w:type="spellStart"/>
      <w:r>
        <w:t>Bodicote</w:t>
      </w:r>
      <w:proofErr w:type="spellEnd"/>
      <w:r>
        <w:t xml:space="preserve"> House</w:t>
      </w:r>
      <w:r>
        <w:br/>
      </w:r>
      <w:proofErr w:type="spellStart"/>
      <w:r>
        <w:t>Bodicote</w:t>
      </w:r>
      <w:proofErr w:type="spellEnd"/>
      <w:r>
        <w:br/>
        <w:t>Banbury</w:t>
      </w:r>
      <w:r>
        <w:br/>
        <w:t>Oxfordshire</w:t>
      </w:r>
      <w:r>
        <w:br/>
        <w:t>OX15 4AA</w:t>
      </w:r>
    </w:p>
    <w:p w:rsidR="00945222" w:rsidRDefault="00945222" w:rsidP="00945222">
      <w:pPr>
        <w:pStyle w:val="ListParagraph"/>
        <w:jc w:val="right"/>
      </w:pPr>
      <w:r>
        <w:t>26</w:t>
      </w:r>
      <w:r w:rsidRPr="00945222">
        <w:rPr>
          <w:vertAlign w:val="superscript"/>
        </w:rPr>
        <w:t>th</w:t>
      </w:r>
      <w:r>
        <w:t xml:space="preserve"> January 2015</w:t>
      </w:r>
    </w:p>
    <w:p w:rsidR="00945222" w:rsidRDefault="00945222" w:rsidP="001D6ED7">
      <w:pPr>
        <w:pStyle w:val="ListParagraph"/>
      </w:pPr>
    </w:p>
    <w:p w:rsidR="00945222" w:rsidRDefault="00945222" w:rsidP="001D6ED7">
      <w:pPr>
        <w:pStyle w:val="ListParagraph"/>
      </w:pPr>
      <w:r>
        <w:t>Dear Sir or Madam</w:t>
      </w:r>
    </w:p>
    <w:p w:rsidR="00945222" w:rsidRDefault="00945222" w:rsidP="001D6ED7">
      <w:pPr>
        <w:pStyle w:val="ListParagraph"/>
      </w:pPr>
    </w:p>
    <w:p w:rsidR="00945222" w:rsidRPr="00945222" w:rsidRDefault="00945222" w:rsidP="001D6ED7">
      <w:pPr>
        <w:pStyle w:val="ListParagraph"/>
        <w:rPr>
          <w:b/>
          <w:u w:val="single"/>
        </w:rPr>
      </w:pPr>
      <w:r w:rsidRPr="00945222">
        <w:rPr>
          <w:b/>
          <w:u w:val="single"/>
        </w:rPr>
        <w:t xml:space="preserve">Re: Planning Application </w:t>
      </w:r>
      <w:r w:rsidRPr="00945222">
        <w:rPr>
          <w:b/>
          <w:u w:val="single"/>
        </w:rPr>
        <w:t>14/02004/HYBRID</w:t>
      </w:r>
    </w:p>
    <w:p w:rsidR="00945222" w:rsidRDefault="00945222" w:rsidP="001D6ED7">
      <w:pPr>
        <w:pStyle w:val="ListParagraph"/>
      </w:pPr>
    </w:p>
    <w:p w:rsidR="001D6ED7" w:rsidRDefault="001D6ED7" w:rsidP="001D6ED7">
      <w:pPr>
        <w:pStyle w:val="ListParagraph"/>
      </w:pPr>
      <w:r>
        <w:t>I have lived in Woodstock for 14 years. I am married with two children, one at Woodstock Primary school and the other at The Marlborough School (secon</w:t>
      </w:r>
      <w:r w:rsidR="008E7E9E">
        <w:t>dary). Woodstock is a reasonably</w:t>
      </w:r>
      <w:r>
        <w:t xml:space="preserve"> small market town, with a vibrant, close-knit and supportive community. I strongly object to the proposed development</w:t>
      </w:r>
      <w:r w:rsidR="00545483">
        <w:t xml:space="preserve"> </w:t>
      </w:r>
      <w:r w:rsidR="00545483" w:rsidRPr="00545483">
        <w:rPr>
          <w:b/>
        </w:rPr>
        <w:t>14/02004/HYBRID</w:t>
      </w:r>
      <w:r>
        <w:t xml:space="preserve"> as</w:t>
      </w:r>
      <w:r w:rsidRPr="001D6ED7">
        <w:t xml:space="preserve"> </w:t>
      </w:r>
      <w:r>
        <w:t>I believe it is disproportionate to the size of the existing town and would irrevocably change the nature and ‘feel’ of the town. In particular:</w:t>
      </w:r>
    </w:p>
    <w:p w:rsidR="001D6ED7" w:rsidRDefault="001D6ED7" w:rsidP="001D6ED7">
      <w:pPr>
        <w:pStyle w:val="ListParagraph"/>
      </w:pPr>
    </w:p>
    <w:p w:rsidR="00391CE0" w:rsidRDefault="00815E5C" w:rsidP="00391CE0">
      <w:pPr>
        <w:pStyle w:val="ListParagraph"/>
        <w:numPr>
          <w:ilvl w:val="0"/>
          <w:numId w:val="1"/>
        </w:numPr>
        <w:ind w:left="714" w:hanging="357"/>
        <w:contextualSpacing w:val="0"/>
      </w:pPr>
      <w:r>
        <w:t>Woodstock has a strong sense of community; we</w:t>
      </w:r>
      <w:r w:rsidR="001D6ED7">
        <w:t xml:space="preserve"> talk to and help our neighbours</w:t>
      </w:r>
      <w:r>
        <w:t>, and as a result we have one of the safest towns in the region</w:t>
      </w:r>
      <w:r w:rsidR="001D6ED7">
        <w:t xml:space="preserve">. </w:t>
      </w:r>
      <w:r w:rsidR="0060202D">
        <w:t>Increasing Woodstock as</w:t>
      </w:r>
      <w:r w:rsidR="001D6ED7">
        <w:t xml:space="preserve"> substantially</w:t>
      </w:r>
      <w:r w:rsidR="0060202D">
        <w:t xml:space="preserve"> as this planning application proposes</w:t>
      </w:r>
      <w:r w:rsidR="002F2E44">
        <w:t xml:space="preserve"> would </w:t>
      </w:r>
      <w:r w:rsidR="008C097F">
        <w:t>threaten the important support structures which exist.</w:t>
      </w:r>
    </w:p>
    <w:p w:rsidR="00391CE0" w:rsidRDefault="001D6ED7" w:rsidP="00391CE0">
      <w:pPr>
        <w:pStyle w:val="ListParagraph"/>
        <w:numPr>
          <w:ilvl w:val="0"/>
          <w:numId w:val="1"/>
        </w:numPr>
        <w:ind w:left="714" w:hanging="357"/>
        <w:contextualSpacing w:val="0"/>
      </w:pPr>
      <w:r>
        <w:t xml:space="preserve">Both schools are situated on </w:t>
      </w:r>
      <w:proofErr w:type="spellStart"/>
      <w:r>
        <w:t>Shipton</w:t>
      </w:r>
      <w:proofErr w:type="spellEnd"/>
      <w:r>
        <w:t xml:space="preserve"> Road. This road is often gridlocked at the start and end of the school day and it is extremely dangerous for pedestrians, especially the children. As many Woodstock families have dual incomes (often through necessity due to </w:t>
      </w:r>
      <w:r w:rsidR="000C6AF9">
        <w:t xml:space="preserve">high </w:t>
      </w:r>
      <w:r>
        <w:t xml:space="preserve">house prices) many parents drop their children off on the way to work. Therefore this situation is unlikely to change, and has indeed become considerably worse since the recent expansion </w:t>
      </w:r>
      <w:r w:rsidR="00D17DA4">
        <w:t>of the primary school. Children are put off walking or cycling to scho</w:t>
      </w:r>
      <w:r w:rsidR="0060202D">
        <w:t>ol as a result of the traffic. S</w:t>
      </w:r>
      <w:r w:rsidR="00D17DA4">
        <w:t>iting an entrance t</w:t>
      </w:r>
      <w:r w:rsidR="0060202D">
        <w:t>o t</w:t>
      </w:r>
      <w:r w:rsidR="00744469">
        <w:t>he new estate, and indeed</w:t>
      </w:r>
      <w:r w:rsidR="00D17DA4">
        <w:t xml:space="preserve">, a route through to </w:t>
      </w:r>
      <w:r w:rsidR="00CD6800">
        <w:t>a second primary school</w:t>
      </w:r>
      <w:r w:rsidR="00744469">
        <w:t>,</w:t>
      </w:r>
      <w:r w:rsidR="007541B7">
        <w:t xml:space="preserve"> on </w:t>
      </w:r>
      <w:proofErr w:type="spellStart"/>
      <w:r w:rsidR="007541B7">
        <w:t>Shipton</w:t>
      </w:r>
      <w:proofErr w:type="spellEnd"/>
      <w:r w:rsidR="007541B7">
        <w:t xml:space="preserve"> Road</w:t>
      </w:r>
      <w:r w:rsidR="00CD6800">
        <w:t xml:space="preserve"> would</w:t>
      </w:r>
      <w:r w:rsidR="0060202D">
        <w:t xml:space="preserve"> have serious implications for the existing schools a</w:t>
      </w:r>
      <w:r w:rsidR="007541B7">
        <w:t>nd, indeed, the local residents</w:t>
      </w:r>
      <w:r w:rsidR="0060202D">
        <w:t>.</w:t>
      </w:r>
    </w:p>
    <w:p w:rsidR="00D17DA4" w:rsidRDefault="00D17DA4" w:rsidP="00391CE0">
      <w:pPr>
        <w:pStyle w:val="ListParagraph"/>
        <w:numPr>
          <w:ilvl w:val="0"/>
          <w:numId w:val="1"/>
        </w:numPr>
        <w:ind w:left="714" w:hanging="357"/>
        <w:contextualSpacing w:val="0"/>
      </w:pPr>
      <w:r>
        <w:t>The secondary school is very much part of our community. Many Woodstock residents went to the school and now have children at the school t</w:t>
      </w:r>
      <w:r w:rsidR="00ED1F63">
        <w:t>hemselves. It is renowned for its</w:t>
      </w:r>
      <w:r>
        <w:t xml:space="preserve"> inclusive, nurturing atmosphere. It incorporates the </w:t>
      </w:r>
      <w:proofErr w:type="spellStart"/>
      <w:r>
        <w:t>Ormerod</w:t>
      </w:r>
      <w:proofErr w:type="spellEnd"/>
      <w:r>
        <w:t xml:space="preserve"> Resource Base, which caters for students with learning and physical disabilities. </w:t>
      </w:r>
      <w:r w:rsidR="00945222">
        <w:t xml:space="preserve">Most of these students attend ‘mainstream’ classes and this </w:t>
      </w:r>
      <w:r w:rsidR="000C6AF9">
        <w:t>has undoubtedly helped foster</w:t>
      </w:r>
      <w:r w:rsidR="00945222">
        <w:t xml:space="preserve"> an attitude of tolerance and equality among the students.</w:t>
      </w:r>
      <w:r w:rsidR="000C6AF9">
        <w:t xml:space="preserve"> Moreover, </w:t>
      </w:r>
      <w:r w:rsidR="00FA45EB">
        <w:t>as one of the smaller secondary schools in the area, it is able to provide</w:t>
      </w:r>
      <w:r w:rsidR="00945222">
        <w:t xml:space="preserve"> individual attention </w:t>
      </w:r>
      <w:r w:rsidR="00FA45EB">
        <w:t xml:space="preserve">to the children who need it, </w:t>
      </w:r>
      <w:r w:rsidR="00945222">
        <w:t xml:space="preserve">and </w:t>
      </w:r>
      <w:r w:rsidR="004530B8">
        <w:t>allows</w:t>
      </w:r>
      <w:r w:rsidR="00945222">
        <w:t xml:space="preserve"> the more </w:t>
      </w:r>
      <w:r w:rsidR="00945222">
        <w:lastRenderedPageBreak/>
        <w:t xml:space="preserve">vulnerable children to feel safe. </w:t>
      </w:r>
      <w:r>
        <w:t>As there is no provision for anot</w:t>
      </w:r>
      <w:r w:rsidR="00ED1F63">
        <w:t>her secondary school within the proposed</w:t>
      </w:r>
      <w:r>
        <w:t xml:space="preserve"> development, I </w:t>
      </w:r>
      <w:r w:rsidR="00ED1F63">
        <w:t>assume that numbers attending The Marlborough School would increase substantially, and I am</w:t>
      </w:r>
      <w:r>
        <w:t xml:space="preserve"> in no doubt that </w:t>
      </w:r>
      <w:r w:rsidR="00ED1F63">
        <w:t>this</w:t>
      </w:r>
      <w:r>
        <w:t xml:space="preserve"> would irreparably damage the atmos</w:t>
      </w:r>
      <w:r w:rsidR="004530B8">
        <w:t>phere and nature of the school, and I am sure that many of the children, particularly those on the autistic spectrum, simply would not cope</w:t>
      </w:r>
      <w:r w:rsidR="000C6AF9">
        <w:t xml:space="preserve"> in such an environment</w:t>
      </w:r>
      <w:r>
        <w:t xml:space="preserve">. </w:t>
      </w:r>
      <w:r w:rsidR="00CD6800">
        <w:t>I also have serious</w:t>
      </w:r>
      <w:r w:rsidR="009C6EC1">
        <w:t xml:space="preserve"> safety</w:t>
      </w:r>
      <w:r w:rsidR="00CD6800">
        <w:t xml:space="preserve"> concerns about </w:t>
      </w:r>
      <w:r w:rsidR="009C6EC1">
        <w:t>s</w:t>
      </w:r>
      <w:r w:rsidR="00CD6800">
        <w:t>iting an entrance to the new estate next to a school with a high number of di</w:t>
      </w:r>
      <w:r w:rsidR="004530B8">
        <w:t>sabled students.</w:t>
      </w:r>
    </w:p>
    <w:p w:rsidR="00CD6800" w:rsidRDefault="00CD6800" w:rsidP="00391CE0">
      <w:pPr>
        <w:pStyle w:val="ListParagraph"/>
        <w:numPr>
          <w:ilvl w:val="0"/>
          <w:numId w:val="1"/>
        </w:numPr>
        <w:ind w:left="714" w:hanging="357"/>
        <w:contextualSpacing w:val="0"/>
      </w:pPr>
      <w:r>
        <w:t>Traffic through Woodstock is a</w:t>
      </w:r>
      <w:r w:rsidR="000C6AF9">
        <w:t>n</w:t>
      </w:r>
      <w:r>
        <w:t xml:space="preserve"> </w:t>
      </w:r>
      <w:r w:rsidR="000C6AF9">
        <w:t>ongoing problem. Various schemes have been suggested over the years, including plans for a bypass some 14 or so years ago to alleviate the heavy traffic using the A44. P</w:t>
      </w:r>
      <w:r>
        <w:t>arking</w:t>
      </w:r>
      <w:r w:rsidR="000C6AF9">
        <w:t xml:space="preserve"> within the town</w:t>
      </w:r>
      <w:r>
        <w:t xml:space="preserve"> is often impossible. As a daily commuter to Oxford, I can testify that there are </w:t>
      </w:r>
      <w:proofErr w:type="gramStart"/>
      <w:r>
        <w:t>times of the day when driving along the A44 towards Oxford is</w:t>
      </w:r>
      <w:proofErr w:type="gramEnd"/>
      <w:r>
        <w:t xml:space="preserve"> simply ‘no go’. Taking into consideration all the other housing developments which have been proposed</w:t>
      </w:r>
      <w:r w:rsidR="00DD4B81">
        <w:t xml:space="preserve"> for</w:t>
      </w:r>
      <w:r w:rsidR="009C6EC1">
        <w:t xml:space="preserve"> West Oxfordshire and around the Oxford ring road</w:t>
      </w:r>
      <w:r>
        <w:t>, adding another potential 3000 cars</w:t>
      </w:r>
      <w:r w:rsidR="00A43D2F">
        <w:t xml:space="preserve"> to the mix </w:t>
      </w:r>
      <w:r w:rsidR="00DD4B81">
        <w:t>could make this situation intolerable.</w:t>
      </w:r>
    </w:p>
    <w:p w:rsidR="00CD6800" w:rsidRDefault="00CD6800" w:rsidP="00391CE0">
      <w:pPr>
        <w:pStyle w:val="ListParagraph"/>
        <w:numPr>
          <w:ilvl w:val="0"/>
          <w:numId w:val="1"/>
        </w:numPr>
        <w:ind w:left="714" w:hanging="357"/>
        <w:contextualSpacing w:val="0"/>
      </w:pPr>
      <w:r>
        <w:t>Proposing new shops in the development may be welcome to some, but I believe that more investment should be made to support our existing shops and business units. Our shops are important, as they provide a service</w:t>
      </w:r>
      <w:r w:rsidR="009A0576">
        <w:t xml:space="preserve"> to the community</w:t>
      </w:r>
      <w:r>
        <w:t xml:space="preserve">, </w:t>
      </w:r>
      <w:proofErr w:type="gramStart"/>
      <w:r w:rsidR="009A0576">
        <w:t>employment,</w:t>
      </w:r>
      <w:proofErr w:type="gramEnd"/>
      <w:r w:rsidR="009A0576">
        <w:t xml:space="preserve"> </w:t>
      </w:r>
      <w:r>
        <w:t>they are within walking distance for most people and are a soci</w:t>
      </w:r>
      <w:r w:rsidR="009A0576">
        <w:t>al meeting place.  By building an alternative shopping centre, again,</w:t>
      </w:r>
      <w:r>
        <w:t xml:space="preserve"> would simply fragment an already stable and thriving community.</w:t>
      </w:r>
    </w:p>
    <w:p w:rsidR="004E6C03" w:rsidRDefault="004E6C03" w:rsidP="001D6ED7">
      <w:pPr>
        <w:pStyle w:val="ListParagraph"/>
        <w:numPr>
          <w:ilvl w:val="0"/>
          <w:numId w:val="1"/>
        </w:numPr>
      </w:pPr>
      <w:r>
        <w:t xml:space="preserve">Finally, I object on the grounds that this is Green Belt land, and it is vitally important that we </w:t>
      </w:r>
      <w:r w:rsidR="00A03DB7">
        <w:t xml:space="preserve">protect our open spaces for our </w:t>
      </w:r>
      <w:r>
        <w:t>wellbein</w:t>
      </w:r>
      <w:r w:rsidR="00A03DB7">
        <w:t>g, our education, the protection of our wildlife and above all, the enjoyment of future generations.</w:t>
      </w:r>
    </w:p>
    <w:p w:rsidR="006D6D3E" w:rsidRDefault="006D6D3E" w:rsidP="006D6D3E">
      <w:pPr>
        <w:pStyle w:val="ListParagraph"/>
      </w:pPr>
      <w:bookmarkStart w:id="0" w:name="_GoBack"/>
      <w:bookmarkEnd w:id="0"/>
    </w:p>
    <w:p w:rsidR="004704CB" w:rsidRDefault="004704CB" w:rsidP="004704CB">
      <w:r>
        <w:t>Yours faithfully,</w:t>
      </w:r>
    </w:p>
    <w:p w:rsidR="00C24537" w:rsidRDefault="00C24537" w:rsidP="004704CB"/>
    <w:p w:rsidR="004704CB" w:rsidRDefault="004704CB" w:rsidP="004704CB">
      <w:r>
        <w:t>Dr Kate Bird</w:t>
      </w:r>
    </w:p>
    <w:sectPr w:rsidR="00470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5AB2"/>
    <w:multiLevelType w:val="hybridMultilevel"/>
    <w:tmpl w:val="3B128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D7"/>
    <w:rsid w:val="000C6AF9"/>
    <w:rsid w:val="001D6ED7"/>
    <w:rsid w:val="001F614A"/>
    <w:rsid w:val="002F2E44"/>
    <w:rsid w:val="00391CE0"/>
    <w:rsid w:val="004530B8"/>
    <w:rsid w:val="004704CB"/>
    <w:rsid w:val="004E6C03"/>
    <w:rsid w:val="00545483"/>
    <w:rsid w:val="0060202D"/>
    <w:rsid w:val="006D6D3E"/>
    <w:rsid w:val="00713045"/>
    <w:rsid w:val="00744469"/>
    <w:rsid w:val="007541B7"/>
    <w:rsid w:val="00815E5C"/>
    <w:rsid w:val="008C097F"/>
    <w:rsid w:val="008C2EB1"/>
    <w:rsid w:val="008D7515"/>
    <w:rsid w:val="008E7E9E"/>
    <w:rsid w:val="00945222"/>
    <w:rsid w:val="009A0576"/>
    <w:rsid w:val="009C4A4D"/>
    <w:rsid w:val="009C6EC1"/>
    <w:rsid w:val="009D6D2D"/>
    <w:rsid w:val="00A03DB7"/>
    <w:rsid w:val="00A43D2F"/>
    <w:rsid w:val="00A473F5"/>
    <w:rsid w:val="00A92CF0"/>
    <w:rsid w:val="00C24537"/>
    <w:rsid w:val="00CD6800"/>
    <w:rsid w:val="00D17DA4"/>
    <w:rsid w:val="00DD4B81"/>
    <w:rsid w:val="00ED1F63"/>
    <w:rsid w:val="00F946EF"/>
    <w:rsid w:val="00FA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KateW</dc:creator>
  <cp:lastModifiedBy>Kate</cp:lastModifiedBy>
  <cp:revision>29</cp:revision>
  <dcterms:created xsi:type="dcterms:W3CDTF">2015-01-26T21:23:00Z</dcterms:created>
  <dcterms:modified xsi:type="dcterms:W3CDTF">2015-01-26T22:36:00Z</dcterms:modified>
</cp:coreProperties>
</file>